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 w:rsidR="006F5B48">
        <w:rPr>
          <w:b/>
          <w:sz w:val="16"/>
          <w:szCs w:val="16"/>
        </w:rPr>
        <w:t xml:space="preserve">ADV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C8245E">
        <w:rPr>
          <w:sz w:val="16"/>
          <w:szCs w:val="16"/>
        </w:rPr>
        <w:t>Jan 27-31 Week 4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0A0264" w:rsidRDefault="00C8245E" w:rsidP="006F69BB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0A0264">
        <w:rPr>
          <w:sz w:val="16"/>
          <w:szCs w:val="16"/>
        </w:rPr>
        <w:t>Synthesize ideas about dreams and struggles by writing an essay</w:t>
      </w:r>
    </w:p>
    <w:p w:rsidR="00C8245E" w:rsidRDefault="00C8245E" w:rsidP="006F69BB">
      <w:pPr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>-B</w:t>
      </w:r>
      <w:r w:rsidRPr="00C8245E">
        <w:rPr>
          <w:rFonts w:cs="Segoe UI"/>
          <w:sz w:val="16"/>
          <w:szCs w:val="16"/>
        </w:rPr>
        <w:t>uild background knowledge by journaling/charting and reading historical backgrounds.</w:t>
      </w:r>
    </w:p>
    <w:p w:rsidR="00C8245E" w:rsidRPr="00C8245E" w:rsidRDefault="00C8245E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-</w:t>
      </w:r>
      <w:r w:rsidRPr="00C8245E">
        <w:rPr>
          <w:rFonts w:cs="Segoe UI"/>
          <w:sz w:val="16"/>
          <w:szCs w:val="16"/>
        </w:rPr>
        <w:t xml:space="preserve"> Analyze characters in "Anne Frank" by reading the drama, answering higher level thinking questions </w:t>
      </w:r>
      <w:r w:rsidRPr="00C8245E">
        <w:rPr>
          <w:rFonts w:cs="Segoe UI"/>
          <w:sz w:val="16"/>
          <w:szCs w:val="16"/>
        </w:rPr>
        <w:br/>
        <w:t>and responding to question prompts.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C8245E">
        <w:rPr>
          <w:sz w:val="16"/>
          <w:szCs w:val="16"/>
        </w:rPr>
        <w:t>Sentence diagraming questions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from last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1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from last 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4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Anne Frank Checklist</w:t>
            </w:r>
            <w:r w:rsidR="006836B4">
              <w:rPr>
                <w:sz w:val="16"/>
                <w:szCs w:val="16"/>
              </w:rPr>
              <w:t xml:space="preserve"> </w:t>
            </w:r>
          </w:p>
          <w:p w:rsidR="00C8245E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character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D908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0264">
              <w:rPr>
                <w:sz w:val="16"/>
                <w:szCs w:val="16"/>
              </w:rPr>
              <w:t>See Thursday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from last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582001" w:rsidRDefault="000A0264" w:rsidP="00C82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</w:t>
            </w:r>
            <w:r w:rsidR="00C8245E">
              <w:rPr>
                <w:sz w:val="16"/>
                <w:szCs w:val="16"/>
              </w:rPr>
              <w:t>Thursday from last 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Historical background.</w:t>
            </w:r>
          </w:p>
          <w:p w:rsidR="00C8245E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analysis practice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7C3931" w:rsidRDefault="00C8245E" w:rsidP="00384B3B">
            <w:pPr>
              <w:rPr>
                <w:sz w:val="18"/>
              </w:rPr>
            </w:pPr>
            <w:r>
              <w:rPr>
                <w:sz w:val="18"/>
              </w:rPr>
              <w:t>Write rough drafts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final drafts in computer lab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64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Journaling for connection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reading “The Diary of Anne Frank” play. With character analysis questions.</w:t>
            </w:r>
          </w:p>
          <w:p w:rsidR="000A0264" w:rsidRDefault="000A0264" w:rsidP="008F5AF7">
            <w:pPr>
              <w:rPr>
                <w:sz w:val="16"/>
                <w:szCs w:val="16"/>
              </w:rPr>
            </w:pP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1B131D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rough drafts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0456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C8245E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final draft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4" w:rsidRDefault="006836B4" w:rsidP="00C82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8245E">
              <w:rPr>
                <w:sz w:val="16"/>
                <w:szCs w:val="16"/>
              </w:rPr>
              <w:t>Ticket out the door about character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8A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questions.</w:t>
            </w:r>
            <w:bookmarkStart w:id="0" w:name="_GoBack"/>
            <w:bookmarkEnd w:id="0"/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23B03"/>
    <w:rsid w:val="000A0264"/>
    <w:rsid w:val="0024352E"/>
    <w:rsid w:val="00384B3B"/>
    <w:rsid w:val="003E2C60"/>
    <w:rsid w:val="00582001"/>
    <w:rsid w:val="005F218B"/>
    <w:rsid w:val="006836B4"/>
    <w:rsid w:val="006F5B48"/>
    <w:rsid w:val="006F69BB"/>
    <w:rsid w:val="00C8245E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2014-01-17T22:43:00Z</cp:lastPrinted>
  <dcterms:created xsi:type="dcterms:W3CDTF">2014-01-24T23:05:00Z</dcterms:created>
  <dcterms:modified xsi:type="dcterms:W3CDTF">2014-01-24T23:05:00Z</dcterms:modified>
</cp:coreProperties>
</file>